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4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634453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10_Colour_Logo.screen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5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MINUTES OF THE MEETING HELD ON </w:t>
      </w: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 11</w:t>
      </w:r>
      <w:r w:rsidRPr="000222F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MARCH 2019</w:t>
      </w: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HENBURY COMMUNITY ASSOCIATION</w:t>
      </w: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Pr="000222F5" w:rsidRDefault="000222F5" w:rsidP="000222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Attending:  </w:t>
      </w:r>
      <w:r>
        <w:rPr>
          <w:rFonts w:ascii="Times New Roman" w:hAnsi="Times New Roman" w:cs="Times New Roman"/>
          <w:sz w:val="24"/>
          <w:szCs w:val="24"/>
        </w:rPr>
        <w:t>Alan Piper, Dave and Stella Fogg, Rosie Gornall, Bev Murray, Rose Carr, Helen</w:t>
      </w:r>
    </w:p>
    <w:p w:rsidR="000222F5" w:rsidRDefault="000222F5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Windsor, John Butler, Liam Butler, Mark Weston, Ron Owen, Pat and Ray </w:t>
      </w:r>
    </w:p>
    <w:p w:rsidR="000222F5" w:rsidRDefault="00EA4938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22F5">
        <w:rPr>
          <w:rFonts w:ascii="Times New Roman" w:hAnsi="Times New Roman" w:cs="Times New Roman"/>
          <w:sz w:val="24"/>
          <w:szCs w:val="24"/>
        </w:rPr>
        <w:t xml:space="preserve"> Thomas, Julia Gilvear, Janet Smith, Ian Smith, Deana Perry, Tim Parkinson, </w:t>
      </w:r>
    </w:p>
    <w:p w:rsidR="000222F5" w:rsidRDefault="000222F5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Jackie Hawken and Mike Murch.</w:t>
      </w:r>
    </w:p>
    <w:p w:rsidR="000222F5" w:rsidRDefault="000222F5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22F5" w:rsidRPr="000222F5" w:rsidRDefault="000222F5" w:rsidP="000222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>were received from Anthea Mustard, Alan Aburrow, Sam Masson, Tony Whitelaw</w:t>
      </w:r>
    </w:p>
    <w:p w:rsidR="000222F5" w:rsidRDefault="000222F5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24B4B">
        <w:rPr>
          <w:rFonts w:ascii="Times New Roman" w:hAnsi="Times New Roman" w:cs="Times New Roman"/>
          <w:sz w:val="24"/>
          <w:szCs w:val="24"/>
        </w:rPr>
        <w:t>Brian Newland, Chris Window</w:t>
      </w:r>
      <w:r w:rsidR="00900A5A">
        <w:rPr>
          <w:rFonts w:ascii="Times New Roman" w:hAnsi="Times New Roman" w:cs="Times New Roman"/>
          <w:sz w:val="24"/>
          <w:szCs w:val="24"/>
        </w:rPr>
        <w:t>s, Helen Godwin and Brenda Massey.</w:t>
      </w:r>
    </w:p>
    <w:p w:rsidR="00900A5A" w:rsidRDefault="00900A5A" w:rsidP="000222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0A5A" w:rsidRPr="00900A5A" w:rsidRDefault="00900A5A" w:rsidP="00900A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February meeting were agreed and signed by Alan Piper.</w:t>
      </w:r>
    </w:p>
    <w:p w:rsidR="00900A5A" w:rsidRDefault="00900A5A" w:rsidP="00900A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0A5A" w:rsidRPr="00900A5A" w:rsidRDefault="00900A5A" w:rsidP="00900A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Henbury Community Update: </w:t>
      </w:r>
      <w:r>
        <w:rPr>
          <w:rFonts w:ascii="Times New Roman" w:hAnsi="Times New Roman" w:cs="Times New Roman"/>
          <w:sz w:val="24"/>
          <w:szCs w:val="24"/>
        </w:rPr>
        <w:t>Mark reported that the delay in establishing the MUGA was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due to sickness within the Council departments responsible, local roads appear 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not to have been </w:t>
      </w:r>
      <w:r w:rsidR="00B24B4B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by the recent Massive Attack concert staged on the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disused Filton Airfield.   No Name Road is not closing yet, discussions are 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ongoing with the West of England Combined Authority about Park and Ride 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sites along the A4018 at or by either the old or new “Henbury” station, and </w:t>
      </w:r>
    </w:p>
    <w:p w:rsidR="00900A5A" w:rsidRDefault="00900A5A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also </w:t>
      </w:r>
      <w:r w:rsidR="007D291C">
        <w:rPr>
          <w:rFonts w:ascii="Times New Roman" w:hAnsi="Times New Roman" w:cs="Times New Roman"/>
          <w:sz w:val="24"/>
          <w:szCs w:val="24"/>
        </w:rPr>
        <w:t xml:space="preserve">off the A38.   The relaying of the railway 4 tracking on Filton Bank has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been completed.   Library consultations continue with talks on establishing new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ways to make better use of existing facilities.   Henbury have submitted 3 bids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for the latest CIL money, for a Trym Trail, crossing on Kingsweston Road, and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repairs to the Community building roof.   The Greensure Trust have recently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taken over the running of Henbury School and are proposing to a change of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name and uniform.   The Community Hall have been awarded a 5 star food </w:t>
      </w:r>
    </w:p>
    <w:p w:rsidR="007D291C" w:rsidRDefault="007D291C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rating.    </w:t>
      </w:r>
      <w:r w:rsidR="00364771">
        <w:rPr>
          <w:rFonts w:ascii="Times New Roman" w:hAnsi="Times New Roman" w:cs="Times New Roman"/>
          <w:sz w:val="24"/>
          <w:szCs w:val="24"/>
        </w:rPr>
        <w:t xml:space="preserve">Aldi in Henbury are seeking to expand and use the green land which </w:t>
      </w:r>
    </w:p>
    <w:p w:rsidR="00364771" w:rsidRDefault="00364771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4B4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own to offset parking spaces that will be lost to the expansion, planning </w:t>
      </w:r>
    </w:p>
    <w:p w:rsidR="00364771" w:rsidRDefault="00364771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application soon to be submitted.  No further news on Blaise Castle parking </w:t>
      </w:r>
    </w:p>
    <w:p w:rsidR="00364771" w:rsidRDefault="00364771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charges.</w:t>
      </w:r>
    </w:p>
    <w:p w:rsidR="00364771" w:rsidRDefault="00364771" w:rsidP="00900A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4771" w:rsidRPr="00364771" w:rsidRDefault="00364771" w:rsidP="0036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Southmead Update:  </w:t>
      </w:r>
      <w:r>
        <w:rPr>
          <w:rFonts w:ascii="Times New Roman" w:hAnsi="Times New Roman" w:cs="Times New Roman"/>
          <w:sz w:val="24"/>
          <w:szCs w:val="24"/>
        </w:rPr>
        <w:t>Deana reported that following meetings held at Port Elizabeth</w:t>
      </w:r>
    </w:p>
    <w:p w:rsidR="00364771" w:rsidRDefault="00364771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Sheltered housing with Team Southmead and Councillors residents are now </w:t>
      </w:r>
    </w:p>
    <w:p w:rsidR="00364771" w:rsidRDefault="00364771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Aware that council workmen using their lounge are allowed access but must </w:t>
      </w:r>
    </w:p>
    <w:p w:rsidR="00364771" w:rsidRDefault="00364771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Leave it tidy.   Rubbish at the rear of Arnside Shops have been cleared </w:t>
      </w:r>
    </w:p>
    <w:p w:rsidR="00364771" w:rsidRDefault="00364771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Following pressure from residents and Team officers</w:t>
      </w:r>
      <w:r w:rsidR="00C7730E">
        <w:rPr>
          <w:rFonts w:ascii="Times New Roman" w:hAnsi="Times New Roman" w:cs="Times New Roman"/>
          <w:sz w:val="24"/>
          <w:szCs w:val="24"/>
        </w:rPr>
        <w:t>, this also happened in</w:t>
      </w:r>
    </w:p>
    <w:p w:rsidR="00C7730E" w:rsidRDefault="00C7730E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Twenty Acres.   The Arnside Regen team updated the latest news.  Next</w:t>
      </w:r>
    </w:p>
    <w:p w:rsidR="00B24B4B" w:rsidRDefault="00EA4938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730E">
        <w:rPr>
          <w:rFonts w:ascii="Times New Roman" w:hAnsi="Times New Roman" w:cs="Times New Roman"/>
          <w:sz w:val="24"/>
          <w:szCs w:val="24"/>
        </w:rPr>
        <w:t xml:space="preserve"> </w:t>
      </w:r>
      <w:r w:rsidR="00B24B4B">
        <w:rPr>
          <w:rFonts w:ascii="Times New Roman" w:hAnsi="Times New Roman" w:cs="Times New Roman"/>
          <w:sz w:val="24"/>
          <w:szCs w:val="24"/>
        </w:rPr>
        <w:t xml:space="preserve">Team Southmead </w:t>
      </w:r>
      <w:r w:rsidR="00C7730E">
        <w:rPr>
          <w:rFonts w:ascii="Times New Roman" w:hAnsi="Times New Roman" w:cs="Times New Roman"/>
          <w:sz w:val="24"/>
          <w:szCs w:val="24"/>
        </w:rPr>
        <w:t>Meeting 26</w:t>
      </w:r>
      <w:r w:rsidR="00C7730E" w:rsidRPr="00C77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730E">
        <w:rPr>
          <w:rFonts w:ascii="Times New Roman" w:hAnsi="Times New Roman" w:cs="Times New Roman"/>
          <w:sz w:val="24"/>
          <w:szCs w:val="24"/>
        </w:rPr>
        <w:t xml:space="preserve"> March 11am – 1pm. Southmead Library.   </w:t>
      </w:r>
    </w:p>
    <w:p w:rsidR="00B24B4B" w:rsidRDefault="00B24B4B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30E" w:rsidRDefault="00B24B4B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C7730E">
        <w:rPr>
          <w:rFonts w:ascii="Times New Roman" w:hAnsi="Times New Roman" w:cs="Times New Roman"/>
          <w:sz w:val="24"/>
          <w:szCs w:val="24"/>
        </w:rPr>
        <w:t>A meeting is to be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C7730E">
        <w:rPr>
          <w:rFonts w:ascii="Times New Roman" w:hAnsi="Times New Roman" w:cs="Times New Roman"/>
          <w:sz w:val="24"/>
          <w:szCs w:val="24"/>
        </w:rPr>
        <w:t xml:space="preserve">eld with the Manageress of McColls in Arnside to further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730E" w:rsidRDefault="00C7730E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4938">
        <w:rPr>
          <w:rFonts w:ascii="Times New Roman" w:hAnsi="Times New Roman" w:cs="Times New Roman"/>
          <w:sz w:val="24"/>
          <w:szCs w:val="24"/>
        </w:rPr>
        <w:t xml:space="preserve"> </w:t>
      </w:r>
      <w:r w:rsidR="00B24B4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A4938">
        <w:rPr>
          <w:rFonts w:ascii="Times New Roman" w:hAnsi="Times New Roman" w:cs="Times New Roman"/>
          <w:sz w:val="24"/>
          <w:szCs w:val="24"/>
        </w:rPr>
        <w:t xml:space="preserve"> </w:t>
      </w:r>
      <w:r w:rsidR="00B24B4B">
        <w:rPr>
          <w:rFonts w:ascii="Times New Roman" w:hAnsi="Times New Roman" w:cs="Times New Roman"/>
          <w:sz w:val="24"/>
          <w:szCs w:val="24"/>
        </w:rPr>
        <w:t>Discuss the d</w:t>
      </w:r>
      <w:r>
        <w:rPr>
          <w:rFonts w:ascii="Times New Roman" w:hAnsi="Times New Roman" w:cs="Times New Roman"/>
          <w:sz w:val="24"/>
          <w:szCs w:val="24"/>
        </w:rPr>
        <w:t>isabled access continuing problems.</w:t>
      </w:r>
    </w:p>
    <w:p w:rsidR="00C7730E" w:rsidRDefault="00C7730E" w:rsidP="00364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30E" w:rsidRPr="00C7730E" w:rsidRDefault="00C7730E" w:rsidP="00C77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Arnside Regen Latest:  </w:t>
      </w:r>
      <w:r>
        <w:rPr>
          <w:rFonts w:ascii="Times New Roman" w:hAnsi="Times New Roman" w:cs="Times New Roman"/>
          <w:sz w:val="24"/>
          <w:szCs w:val="24"/>
        </w:rPr>
        <w:t>Mike reported that the regen team with Council officers will be</w:t>
      </w:r>
    </w:p>
    <w:p w:rsidR="00C7730E" w:rsidRDefault="00C7730E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Holding a “design workshop” in the 2</w:t>
      </w:r>
      <w:r w:rsidRPr="00C773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hour of the April meeting in April at</w:t>
      </w:r>
    </w:p>
    <w:p w:rsidR="00C7730E" w:rsidRDefault="00C7730E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The Greenway Centre.</w:t>
      </w:r>
    </w:p>
    <w:p w:rsidR="00C7730E" w:rsidRDefault="00C7730E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30E" w:rsidRPr="00C7730E" w:rsidRDefault="00C7730E" w:rsidP="00C77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Traffic Mitigation update:  </w:t>
      </w:r>
      <w:r>
        <w:rPr>
          <w:rFonts w:ascii="Times New Roman" w:hAnsi="Times New Roman" w:cs="Times New Roman"/>
          <w:sz w:val="24"/>
          <w:szCs w:val="24"/>
        </w:rPr>
        <w:t>Mark reported on a series of meetings that had been held in</w:t>
      </w:r>
    </w:p>
    <w:p w:rsidR="00C7730E" w:rsidRDefault="00C7730E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The area, with almost universal objections to these plans.  Consultations end on</w:t>
      </w:r>
    </w:p>
    <w:p w:rsidR="00C7730E" w:rsidRDefault="00EA4938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730E">
        <w:rPr>
          <w:rFonts w:ascii="Times New Roman" w:hAnsi="Times New Roman" w:cs="Times New Roman"/>
          <w:sz w:val="24"/>
          <w:szCs w:val="24"/>
        </w:rPr>
        <w:t xml:space="preserve"> 17</w:t>
      </w:r>
      <w:r w:rsidR="00C7730E" w:rsidRPr="00C77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730E">
        <w:rPr>
          <w:rFonts w:ascii="Times New Roman" w:hAnsi="Times New Roman" w:cs="Times New Roman"/>
          <w:sz w:val="24"/>
          <w:szCs w:val="24"/>
        </w:rPr>
        <w:t xml:space="preserve"> March with everyone urged to contact the Council with their views.  Jackie</w:t>
      </w:r>
    </w:p>
    <w:p w:rsidR="00C7730E" w:rsidRDefault="00EA4938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730E">
        <w:rPr>
          <w:rFonts w:ascii="Times New Roman" w:hAnsi="Times New Roman" w:cs="Times New Roman"/>
          <w:sz w:val="24"/>
          <w:szCs w:val="24"/>
        </w:rPr>
        <w:t xml:space="preserve"> Stated that it was her intention to ask a series of detailed questions of both </w:t>
      </w:r>
    </w:p>
    <w:p w:rsidR="00CE1722" w:rsidRDefault="00EA4938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1722">
        <w:rPr>
          <w:rFonts w:ascii="Times New Roman" w:hAnsi="Times New Roman" w:cs="Times New Roman"/>
          <w:sz w:val="24"/>
          <w:szCs w:val="24"/>
        </w:rPr>
        <w:t xml:space="preserve"> Councillors, Officers and M.P.`s.</w:t>
      </w:r>
    </w:p>
    <w:p w:rsidR="00CE1722" w:rsidRDefault="00CE1722" w:rsidP="00C77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722" w:rsidRPr="00CE1722" w:rsidRDefault="00CE1722" w:rsidP="00CE1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Financial:  </w:t>
      </w:r>
      <w:r>
        <w:rPr>
          <w:rFonts w:ascii="Times New Roman" w:hAnsi="Times New Roman" w:cs="Times New Roman"/>
          <w:sz w:val="24"/>
          <w:szCs w:val="24"/>
        </w:rPr>
        <w:t xml:space="preserve">Dave said that following on from the last meeting, Mike had E.Mailed Alex </w:t>
      </w:r>
    </w:p>
    <w:p w:rsidR="00CE1722" w:rsidRDefault="00EA4938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E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22">
        <w:rPr>
          <w:rFonts w:ascii="Times New Roman" w:hAnsi="Times New Roman" w:cs="Times New Roman"/>
          <w:sz w:val="24"/>
          <w:szCs w:val="24"/>
        </w:rPr>
        <w:t>Kittow, CEO of The Southmead Development Trust, who had apologised and</w:t>
      </w:r>
    </w:p>
    <w:p w:rsidR="00CE1722" w:rsidRDefault="00EA4938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1722">
        <w:rPr>
          <w:rFonts w:ascii="Times New Roman" w:hAnsi="Times New Roman" w:cs="Times New Roman"/>
          <w:sz w:val="24"/>
          <w:szCs w:val="24"/>
        </w:rPr>
        <w:t xml:space="preserve"> Stated that a new Financial Director had been appointed, who started at the</w:t>
      </w:r>
    </w:p>
    <w:p w:rsidR="00CE1722" w:rsidRDefault="00EA4938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1722">
        <w:rPr>
          <w:rFonts w:ascii="Times New Roman" w:hAnsi="Times New Roman" w:cs="Times New Roman"/>
          <w:sz w:val="24"/>
          <w:szCs w:val="24"/>
        </w:rPr>
        <w:t xml:space="preserve"> Beginning of March and they would be in touch as soon as possible, Dave would</w:t>
      </w:r>
    </w:p>
    <w:p w:rsidR="00CE1722" w:rsidRDefault="00EA4938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1722">
        <w:rPr>
          <w:rFonts w:ascii="Times New Roman" w:hAnsi="Times New Roman" w:cs="Times New Roman"/>
          <w:sz w:val="24"/>
          <w:szCs w:val="24"/>
        </w:rPr>
        <w:t xml:space="preserve"> Follow up.</w:t>
      </w:r>
    </w:p>
    <w:p w:rsidR="00CE1722" w:rsidRDefault="00CE1722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722" w:rsidRPr="00CE1722" w:rsidRDefault="00CE1722" w:rsidP="00CE1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Applications:  </w:t>
      </w:r>
      <w:r>
        <w:rPr>
          <w:rFonts w:ascii="Times New Roman" w:hAnsi="Times New Roman" w:cs="Times New Roman"/>
          <w:sz w:val="24"/>
          <w:szCs w:val="24"/>
        </w:rPr>
        <w:t>Alan reported that we had attended the Red Maids planning</w:t>
      </w:r>
    </w:p>
    <w:p w:rsidR="00CE1722" w:rsidRDefault="00CE1722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Consultations, (previously notified) and we were happy with the proposals.</w:t>
      </w:r>
    </w:p>
    <w:p w:rsidR="00CE1722" w:rsidRDefault="00EA4938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722">
        <w:rPr>
          <w:rFonts w:ascii="Times New Roman" w:hAnsi="Times New Roman" w:cs="Times New Roman"/>
          <w:sz w:val="24"/>
          <w:szCs w:val="24"/>
        </w:rPr>
        <w:t xml:space="preserve">  Mike raised the Catbrain Lane planning application.</w:t>
      </w:r>
    </w:p>
    <w:p w:rsidR="0003222B" w:rsidRDefault="0003222B" w:rsidP="00CE17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22B" w:rsidRPr="0003222B" w:rsidRDefault="0003222B" w:rsidP="00032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other business:  </w:t>
      </w:r>
      <w:r>
        <w:rPr>
          <w:rFonts w:ascii="Times New Roman" w:hAnsi="Times New Roman" w:cs="Times New Roman"/>
          <w:sz w:val="24"/>
          <w:szCs w:val="24"/>
        </w:rPr>
        <w:t xml:space="preserve">North Bristol Relief sewer, no further news, Tim said he had met </w:t>
      </w:r>
    </w:p>
    <w:p w:rsidR="0003222B" w:rsidRDefault="0003222B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49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project manager at the storage site and was assured of re-instatement </w:t>
      </w:r>
    </w:p>
    <w:p w:rsidR="0003222B" w:rsidRDefault="00EA4938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222B">
        <w:rPr>
          <w:rFonts w:ascii="Times New Roman" w:hAnsi="Times New Roman" w:cs="Times New Roman"/>
          <w:sz w:val="24"/>
          <w:szCs w:val="24"/>
        </w:rPr>
        <w:t xml:space="preserve">  After completion.</w:t>
      </w:r>
    </w:p>
    <w:p w:rsidR="0003222B" w:rsidRDefault="00EA4938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222B">
        <w:rPr>
          <w:rFonts w:ascii="Times New Roman" w:hAnsi="Times New Roman" w:cs="Times New Roman"/>
          <w:sz w:val="24"/>
          <w:szCs w:val="24"/>
        </w:rPr>
        <w:t xml:space="preserve">  Jackie raised questions about petrol tankers using local roads, Mark explained </w:t>
      </w:r>
    </w:p>
    <w:p w:rsidR="0003222B" w:rsidRDefault="00EA4938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222B">
        <w:rPr>
          <w:rFonts w:ascii="Times New Roman" w:hAnsi="Times New Roman" w:cs="Times New Roman"/>
          <w:sz w:val="24"/>
          <w:szCs w:val="24"/>
        </w:rPr>
        <w:t xml:space="preserve">  That South Glos. Had put weight restrictions through Hallen village and that</w:t>
      </w:r>
    </w:p>
    <w:p w:rsidR="0003222B" w:rsidRDefault="0003222B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9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Bristol had no option but to allow these tankers, and that local councils had </w:t>
      </w:r>
    </w:p>
    <w:p w:rsidR="0003222B" w:rsidRDefault="00EA4938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22B">
        <w:rPr>
          <w:rFonts w:ascii="Times New Roman" w:hAnsi="Times New Roman" w:cs="Times New Roman"/>
          <w:sz w:val="24"/>
          <w:szCs w:val="24"/>
        </w:rPr>
        <w:t xml:space="preserve">   Devolved powers over traffic budgets.</w:t>
      </w:r>
    </w:p>
    <w:p w:rsidR="0003222B" w:rsidRDefault="0003222B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22B" w:rsidRDefault="0003222B" w:rsidP="000322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being no further business Alan thanks all for</w:t>
      </w:r>
    </w:p>
    <w:p w:rsidR="0003222B" w:rsidRPr="0003222B" w:rsidRDefault="0003222B" w:rsidP="000322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Attending and closed the meeting at 7.05pm.</w:t>
      </w:r>
    </w:p>
    <w:p w:rsidR="0003222B" w:rsidRPr="0003222B" w:rsidRDefault="0003222B" w:rsidP="00032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00A5A" w:rsidRPr="00900A5A" w:rsidRDefault="00900A5A" w:rsidP="00900A5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222F5" w:rsidRDefault="000222F5" w:rsidP="000222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F5" w:rsidRDefault="000222F5" w:rsidP="000222F5">
      <w:pPr>
        <w:pStyle w:val="NoSpacing"/>
        <w:jc w:val="center"/>
      </w:pPr>
    </w:p>
    <w:sectPr w:rsidR="000222F5" w:rsidSect="000222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58C"/>
    <w:multiLevelType w:val="hybridMultilevel"/>
    <w:tmpl w:val="520C0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F5"/>
    <w:rsid w:val="000222F5"/>
    <w:rsid w:val="0003222B"/>
    <w:rsid w:val="00364771"/>
    <w:rsid w:val="0073610D"/>
    <w:rsid w:val="007D291C"/>
    <w:rsid w:val="00900A5A"/>
    <w:rsid w:val="00B24B4B"/>
    <w:rsid w:val="00C7730E"/>
    <w:rsid w:val="00CE1722"/>
    <w:rsid w:val="00DA5594"/>
    <w:rsid w:val="00E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A80A-78B1-4301-92A6-B71EB8CC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Murch</dc:creator>
  <cp:keywords/>
  <dc:description/>
  <cp:lastModifiedBy>Mike Murch</cp:lastModifiedBy>
  <cp:revision>2</cp:revision>
  <dcterms:created xsi:type="dcterms:W3CDTF">2019-04-02T10:52:00Z</dcterms:created>
  <dcterms:modified xsi:type="dcterms:W3CDTF">2019-04-02T10:52:00Z</dcterms:modified>
</cp:coreProperties>
</file>